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59D6" w14:textId="26529326" w:rsidR="00A14C91" w:rsidRPr="00E26F1A" w:rsidRDefault="00E26F1A">
      <w:pPr>
        <w:rPr>
          <w:sz w:val="32"/>
          <w:szCs w:val="32"/>
        </w:rPr>
      </w:pPr>
      <w:r w:rsidRPr="00E26F1A">
        <w:rPr>
          <w:sz w:val="32"/>
          <w:szCs w:val="32"/>
        </w:rPr>
        <w:t>Metro Games Track &amp; Field Events</w:t>
      </w:r>
      <w:r w:rsidR="000B1BDF">
        <w:rPr>
          <w:sz w:val="32"/>
          <w:szCs w:val="32"/>
        </w:rPr>
        <w:t xml:space="preserve"> w Codes</w:t>
      </w:r>
    </w:p>
    <w:p w14:paraId="7B683AB4" w14:textId="25ADB567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100M Run</w:t>
      </w:r>
      <w:r w:rsidR="000B1BDF">
        <w:rPr>
          <w:sz w:val="32"/>
          <w:szCs w:val="32"/>
        </w:rPr>
        <w:t xml:space="preserve">                    AT100M</w:t>
      </w:r>
    </w:p>
    <w:p w14:paraId="32E9C840" w14:textId="2A1D5B7B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100M Walk</w:t>
      </w:r>
      <w:r w:rsidR="000B1BDF">
        <w:rPr>
          <w:sz w:val="32"/>
          <w:szCs w:val="32"/>
        </w:rPr>
        <w:t xml:space="preserve">                  A</w:t>
      </w:r>
      <w:r w:rsidR="007658F4">
        <w:rPr>
          <w:sz w:val="32"/>
          <w:szCs w:val="32"/>
        </w:rPr>
        <w:t>T</w:t>
      </w:r>
      <w:r w:rsidR="000B1BDF">
        <w:rPr>
          <w:sz w:val="32"/>
          <w:szCs w:val="32"/>
        </w:rPr>
        <w:t>100W</w:t>
      </w:r>
    </w:p>
    <w:p w14:paraId="7915F2CC" w14:textId="2DF275EF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200M Run</w:t>
      </w:r>
      <w:r w:rsidR="00076F43">
        <w:rPr>
          <w:sz w:val="32"/>
          <w:szCs w:val="32"/>
        </w:rPr>
        <w:t xml:space="preserve">                    AT200M</w:t>
      </w:r>
    </w:p>
    <w:p w14:paraId="02A597FF" w14:textId="0BEFB15C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400M Run</w:t>
      </w:r>
      <w:r w:rsidR="00076F43">
        <w:rPr>
          <w:sz w:val="32"/>
          <w:szCs w:val="32"/>
        </w:rPr>
        <w:t xml:space="preserve">                    AT400M</w:t>
      </w:r>
    </w:p>
    <w:p w14:paraId="1BB1CF8B" w14:textId="6C919344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400M Walk</w:t>
      </w:r>
      <w:r w:rsidR="00076F43">
        <w:rPr>
          <w:sz w:val="32"/>
          <w:szCs w:val="32"/>
        </w:rPr>
        <w:t xml:space="preserve">                  AT400W</w:t>
      </w:r>
    </w:p>
    <w:p w14:paraId="008202D4" w14:textId="18CB85BE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4x100 Relay</w:t>
      </w:r>
      <w:r w:rsidR="00076F43">
        <w:rPr>
          <w:sz w:val="32"/>
          <w:szCs w:val="32"/>
        </w:rPr>
        <w:t xml:space="preserve">                AT4x100M</w:t>
      </w:r>
    </w:p>
    <w:p w14:paraId="03A19BC5" w14:textId="29A52662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50M Run</w:t>
      </w:r>
      <w:r w:rsidR="00076F43">
        <w:rPr>
          <w:sz w:val="32"/>
          <w:szCs w:val="32"/>
        </w:rPr>
        <w:t xml:space="preserve">                       AT050M</w:t>
      </w:r>
    </w:p>
    <w:p w14:paraId="11F016BC" w14:textId="0976166B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50M Walk</w:t>
      </w:r>
      <w:r w:rsidR="00076F43">
        <w:rPr>
          <w:sz w:val="32"/>
          <w:szCs w:val="32"/>
        </w:rPr>
        <w:t xml:space="preserve">                      AT050W</w:t>
      </w:r>
    </w:p>
    <w:p w14:paraId="4A852DE8" w14:textId="6EAD9167" w:rsid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800M Run</w:t>
      </w:r>
      <w:r w:rsidR="00076F43">
        <w:rPr>
          <w:sz w:val="32"/>
          <w:szCs w:val="32"/>
        </w:rPr>
        <w:t xml:space="preserve">                     AT800M</w:t>
      </w:r>
    </w:p>
    <w:p w14:paraId="321704DC" w14:textId="3D1A3F16" w:rsidR="00A3287D" w:rsidRPr="00E26F1A" w:rsidRDefault="00A3287D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1500M Run</w:t>
      </w:r>
      <w:r w:rsidR="00076F43">
        <w:rPr>
          <w:sz w:val="32"/>
          <w:szCs w:val="32"/>
        </w:rPr>
        <w:t xml:space="preserve">                   AT1500M</w:t>
      </w:r>
    </w:p>
    <w:p w14:paraId="051D4893" w14:textId="2182682D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Long Jump</w:t>
      </w:r>
      <w:r w:rsidR="00076F43">
        <w:rPr>
          <w:sz w:val="32"/>
          <w:szCs w:val="32"/>
        </w:rPr>
        <w:t xml:space="preserve">                     ATLNJP</w:t>
      </w:r>
    </w:p>
    <w:p w14:paraId="294F564B" w14:textId="3D90FDDA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 xml:space="preserve">Mini Javelin 8-15 </w:t>
      </w:r>
      <w:r w:rsidR="00076F43">
        <w:rPr>
          <w:sz w:val="32"/>
          <w:szCs w:val="32"/>
        </w:rPr>
        <w:t xml:space="preserve">          </w:t>
      </w:r>
      <w:r w:rsidR="001F5171">
        <w:rPr>
          <w:sz w:val="32"/>
          <w:szCs w:val="32"/>
        </w:rPr>
        <w:t>ATMJA3</w:t>
      </w:r>
    </w:p>
    <w:p w14:paraId="2DAA4514" w14:textId="7CBD0989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Mini Javelin Women</w:t>
      </w:r>
      <w:r w:rsidR="001F5171">
        <w:rPr>
          <w:sz w:val="32"/>
          <w:szCs w:val="32"/>
        </w:rPr>
        <w:t xml:space="preserve">     ATWJA3</w:t>
      </w:r>
    </w:p>
    <w:p w14:paraId="0F9F1C9B" w14:textId="13261DB6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Mini Javelin Men</w:t>
      </w:r>
      <w:r w:rsidR="001F5171">
        <w:rPr>
          <w:sz w:val="32"/>
          <w:szCs w:val="32"/>
        </w:rPr>
        <w:t xml:space="preserve">             ATMJA4</w:t>
      </w:r>
    </w:p>
    <w:p w14:paraId="63BBA4A4" w14:textId="0449E334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Softball Throw</w:t>
      </w:r>
      <w:r w:rsidR="001F5171">
        <w:rPr>
          <w:sz w:val="32"/>
          <w:szCs w:val="32"/>
        </w:rPr>
        <w:t xml:space="preserve">                  ATSOBT</w:t>
      </w:r>
    </w:p>
    <w:p w14:paraId="427EE681" w14:textId="7020781A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Standing Long Jump</w:t>
      </w:r>
      <w:r w:rsidR="001F5171">
        <w:rPr>
          <w:sz w:val="32"/>
          <w:szCs w:val="32"/>
        </w:rPr>
        <w:t xml:space="preserve">       ATSTLJ</w:t>
      </w:r>
    </w:p>
    <w:p w14:paraId="3BC6010B" w14:textId="40EE5D8A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Tennis Ball Throw</w:t>
      </w:r>
      <w:r w:rsidR="001F5171">
        <w:rPr>
          <w:sz w:val="32"/>
          <w:szCs w:val="32"/>
        </w:rPr>
        <w:t xml:space="preserve">              AT</w:t>
      </w:r>
      <w:r w:rsidR="00B8086F">
        <w:rPr>
          <w:sz w:val="32"/>
          <w:szCs w:val="32"/>
        </w:rPr>
        <w:t>TB</w:t>
      </w:r>
    </w:p>
    <w:p w14:paraId="369179B0" w14:textId="544B30E9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Shotput Men 8-11</w:t>
      </w:r>
      <w:r w:rsidR="00B8086F">
        <w:rPr>
          <w:sz w:val="32"/>
          <w:szCs w:val="32"/>
        </w:rPr>
        <w:t xml:space="preserve">              ATSP2M</w:t>
      </w:r>
    </w:p>
    <w:p w14:paraId="0DF317B4" w14:textId="39AE0A71" w:rsidR="00E26F1A" w:rsidRP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Shotput Women 8-11</w:t>
      </w:r>
      <w:r w:rsidR="00B8086F">
        <w:rPr>
          <w:sz w:val="32"/>
          <w:szCs w:val="32"/>
        </w:rPr>
        <w:t xml:space="preserve">       ATSP1W</w:t>
      </w:r>
    </w:p>
    <w:p w14:paraId="0F503D2C" w14:textId="272F90CE" w:rsidR="00E26F1A" w:rsidRDefault="00E26F1A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6F1A">
        <w:rPr>
          <w:sz w:val="32"/>
          <w:szCs w:val="32"/>
        </w:rPr>
        <w:t>Shotput Men</w:t>
      </w:r>
      <w:r w:rsidR="00B8086F">
        <w:rPr>
          <w:sz w:val="32"/>
          <w:szCs w:val="32"/>
        </w:rPr>
        <w:t xml:space="preserve">                         ATSP4M</w:t>
      </w:r>
    </w:p>
    <w:p w14:paraId="6CEE9793" w14:textId="6BFBDFA5" w:rsidR="00D764E3" w:rsidRDefault="00D764E3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25M Run</w:t>
      </w:r>
      <w:r w:rsidR="00B8086F">
        <w:rPr>
          <w:sz w:val="32"/>
          <w:szCs w:val="32"/>
        </w:rPr>
        <w:t xml:space="preserve">                                  AT25M</w:t>
      </w:r>
    </w:p>
    <w:p w14:paraId="3BE779BD" w14:textId="3D883174" w:rsidR="00D764E3" w:rsidRPr="00E26F1A" w:rsidRDefault="00D764E3" w:rsidP="00E26F1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25M Walk</w:t>
      </w:r>
      <w:r w:rsidR="00B8086F">
        <w:rPr>
          <w:sz w:val="32"/>
          <w:szCs w:val="32"/>
        </w:rPr>
        <w:t xml:space="preserve">                                 AT25W</w:t>
      </w:r>
    </w:p>
    <w:p w14:paraId="194828D4" w14:textId="77777777" w:rsidR="00E26F1A" w:rsidRDefault="00E26F1A" w:rsidP="00E26F1A"/>
    <w:sectPr w:rsidR="00E2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92AB4"/>
    <w:multiLevelType w:val="hybridMultilevel"/>
    <w:tmpl w:val="DD0225D8"/>
    <w:lvl w:ilvl="0" w:tplc="818EA9B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5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1A"/>
    <w:rsid w:val="00076F43"/>
    <w:rsid w:val="000B1BDF"/>
    <w:rsid w:val="00152A22"/>
    <w:rsid w:val="001D2781"/>
    <w:rsid w:val="001F5171"/>
    <w:rsid w:val="002A519F"/>
    <w:rsid w:val="002A6356"/>
    <w:rsid w:val="0051355B"/>
    <w:rsid w:val="00611E47"/>
    <w:rsid w:val="006B6F8E"/>
    <w:rsid w:val="007658F4"/>
    <w:rsid w:val="00A14C91"/>
    <w:rsid w:val="00A3287D"/>
    <w:rsid w:val="00AB4EA8"/>
    <w:rsid w:val="00B8086F"/>
    <w:rsid w:val="00D764E3"/>
    <w:rsid w:val="00E26F1A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055B"/>
  <w15:chartTrackingRefBased/>
  <w15:docId w15:val="{73E7FD67-4573-4268-897C-FBD5D044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cd068b-3309-49ea-a915-2144c1cf0b05">
      <Terms xmlns="http://schemas.microsoft.com/office/infopath/2007/PartnerControls"/>
    </lcf76f155ced4ddcb4097134ff3c332f>
    <TaxCatchAll xmlns="cc5172af-2959-4fe6-85ee-11c094612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4B2457E2FA6449E67359FC8817ECF" ma:contentTypeVersion="18" ma:contentTypeDescription="Create a new document." ma:contentTypeScope="" ma:versionID="d8cbbe8ea408bbcd57ded5141d43c609">
  <xsd:schema xmlns:xsd="http://www.w3.org/2001/XMLSchema" xmlns:xs="http://www.w3.org/2001/XMLSchema" xmlns:p="http://schemas.microsoft.com/office/2006/metadata/properties" xmlns:ns2="7fcd068b-3309-49ea-a915-2144c1cf0b05" xmlns:ns3="cc5172af-2959-4fe6-85ee-11c09461292e" targetNamespace="http://schemas.microsoft.com/office/2006/metadata/properties" ma:root="true" ma:fieldsID="2d9c9b8977fdfea944180b4101df90eb" ns2:_="" ns3:_="">
    <xsd:import namespace="7fcd068b-3309-49ea-a915-2144c1cf0b05"/>
    <xsd:import namespace="cc5172af-2959-4fe6-85ee-11c094612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d068b-3309-49ea-a915-2144c1cf0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5b453-2a06-4bd4-ae64-e51ad55f0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72af-2959-4fe6-85ee-11c094612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55b59-5f32-4dae-a15e-7e4d949cba0a}" ma:internalName="TaxCatchAll" ma:showField="CatchAllData" ma:web="cc5172af-2959-4fe6-85ee-11c094612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D82B0-595E-4851-B339-411BF44A79DA}">
  <ds:schemaRefs>
    <ds:schemaRef ds:uri="http://schemas.microsoft.com/office/2006/metadata/properties"/>
    <ds:schemaRef ds:uri="http://schemas.microsoft.com/office/infopath/2007/PartnerControls"/>
    <ds:schemaRef ds:uri="7fcd068b-3309-49ea-a915-2144c1cf0b05"/>
    <ds:schemaRef ds:uri="cc5172af-2959-4fe6-85ee-11c09461292e"/>
  </ds:schemaRefs>
</ds:datastoreItem>
</file>

<file path=customXml/itemProps2.xml><?xml version="1.0" encoding="utf-8"?>
<ds:datastoreItem xmlns:ds="http://schemas.openxmlformats.org/officeDocument/2006/customXml" ds:itemID="{ED2A9A2D-50AC-44A3-84F2-BE213538E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F35D6-CE26-4BAB-B8E0-B404DEB9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d068b-3309-49ea-a915-2144c1cf0b05"/>
    <ds:schemaRef ds:uri="cc5172af-2959-4fe6-85ee-11c094612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Durandisse</dc:creator>
  <cp:keywords/>
  <dc:description/>
  <cp:lastModifiedBy>Emmanuel Lindsay</cp:lastModifiedBy>
  <cp:revision>9</cp:revision>
  <cp:lastPrinted>2024-05-21T20:45:00Z</cp:lastPrinted>
  <dcterms:created xsi:type="dcterms:W3CDTF">2024-05-21T20:41:00Z</dcterms:created>
  <dcterms:modified xsi:type="dcterms:W3CDTF">2025-05-07T13:48:00Z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0x0101009D84B2457E2FA6449E67359FC8817ECF</vt:lpwstr>
  </property>
  <property fmtid="{D5CDD505-2E9C-101B-9397-08002B2CF9AE}" pid="3" name="MediaServiceImageTags">
    <vt:lpwstr/>
  </property>
</Properties>
</file>